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9091" w14:textId="77777777" w:rsidR="00791788" w:rsidRPr="00504757" w:rsidRDefault="00791788" w:rsidP="00791788">
      <w:pPr>
        <w:spacing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50475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NAME: _________________________________ADM NO: ________CLASS:__________</w:t>
      </w:r>
    </w:p>
    <w:p w14:paraId="22FCE68A" w14:textId="745683FA" w:rsidR="00791788" w:rsidRPr="00504757" w:rsidRDefault="00791788" w:rsidP="00791788">
      <w:pPr>
        <w:spacing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50475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DATE: _______________________</w:t>
      </w:r>
      <w:r w:rsidR="006E3600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_______ SIGN: _______________</w:t>
      </w:r>
      <w:r w:rsidR="0055670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TARGET</w:t>
      </w:r>
      <w:r w:rsidRPr="0050475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_</w:t>
      </w:r>
      <w:r w:rsidR="006E3600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___</w:t>
      </w:r>
      <w:r w:rsidRPr="0050475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____</w:t>
      </w:r>
    </w:p>
    <w:p w14:paraId="1A79FAE6" w14:textId="3BD80DD9" w:rsidR="008B7438" w:rsidRDefault="00791788" w:rsidP="00791788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 xml:space="preserve">BIOLOGY </w:t>
      </w:r>
    </w:p>
    <w:p w14:paraId="37029790" w14:textId="549B03C6" w:rsidR="00791788" w:rsidRPr="00504757" w:rsidRDefault="00791788" w:rsidP="00791788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FORM THREE</w:t>
      </w:r>
    </w:p>
    <w:p w14:paraId="797D47A6" w14:textId="77777777" w:rsidR="00791788" w:rsidRPr="00504757" w:rsidRDefault="00791788" w:rsidP="00791788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504757">
        <w:rPr>
          <w:rFonts w:ascii="Calibri" w:eastAsia="Calibri" w:hAnsi="Times New Roman" w:cs="Times New Roman"/>
          <w:b/>
          <w:kern w:val="0"/>
          <w:sz w:val="24"/>
          <w14:ligatures w14:val="none"/>
        </w:rPr>
        <w:t>MID-TERM EXAM</w:t>
      </w:r>
    </w:p>
    <w:p w14:paraId="5632B16D" w14:textId="77777777" w:rsidR="00791788" w:rsidRPr="00504757" w:rsidRDefault="00791788" w:rsidP="00791788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50475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 xml:space="preserve">TERM </w:t>
      </w:r>
      <w:r w:rsidRPr="00504757">
        <w:rPr>
          <w:rFonts w:ascii="Calibri" w:eastAsia="Calibri" w:hAnsi="Times New Roman" w:cs="Times New Roman"/>
          <w:b/>
          <w:kern w:val="0"/>
          <w:sz w:val="24"/>
          <w14:ligatures w14:val="none"/>
        </w:rPr>
        <w:t>1</w:t>
      </w:r>
      <w:r w:rsidRPr="0050475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, 202</w:t>
      </w:r>
      <w:r w:rsidRPr="00504757">
        <w:rPr>
          <w:rFonts w:ascii="Calibri" w:eastAsia="Calibri" w:hAnsi="Times New Roman" w:cs="Times New Roman"/>
          <w:b/>
          <w:kern w:val="0"/>
          <w:sz w:val="24"/>
          <w14:ligatures w14:val="none"/>
        </w:rPr>
        <w:t>4</w:t>
      </w:r>
    </w:p>
    <w:p w14:paraId="71CD81D4" w14:textId="77777777" w:rsidR="00791788" w:rsidRPr="00504757" w:rsidRDefault="00791788" w:rsidP="00791788">
      <w:pPr>
        <w:spacing w:after="0" w:line="25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7067B916" w14:textId="77777777" w:rsidR="00791788" w:rsidRPr="00504757" w:rsidRDefault="00791788" w:rsidP="00791788">
      <w:pPr>
        <w:pBdr>
          <w:bottom w:val="thinThickThinMediumGap" w:sz="18" w:space="1" w:color="auto"/>
        </w:pBdr>
        <w:spacing w:line="25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56347834" w14:textId="77777777" w:rsidR="00791788" w:rsidRPr="00504757" w:rsidRDefault="00791788" w:rsidP="00791788">
      <w:pPr>
        <w:pBdr>
          <w:bottom w:val="thinThickThinMediumGap" w:sz="18" w:space="1" w:color="auto"/>
        </w:pBdr>
        <w:spacing w:line="25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>INSTRUCTIONS: (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ANSWER ALL QUESTIONS</w:t>
      </w: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>)</w:t>
      </w: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ab/>
        <w:t>TIME: (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1HR 30MIN</w:t>
      </w: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>)</w:t>
      </w:r>
    </w:p>
    <w:p w14:paraId="666BF2F5" w14:textId="77777777" w:rsidR="00791788" w:rsidRDefault="00791788" w:rsidP="00791788">
      <w:pPr>
        <w:pStyle w:val="Default"/>
      </w:pPr>
    </w:p>
    <w:p w14:paraId="56547EAA" w14:textId="77777777" w:rsidR="00791788" w:rsidRPr="00D11825" w:rsidRDefault="00791788" w:rsidP="00791788">
      <w:pPr>
        <w:pStyle w:val="Default"/>
      </w:pPr>
      <w:r w:rsidRPr="00D11825">
        <w:t xml:space="preserve"> </w:t>
      </w:r>
    </w:p>
    <w:p w14:paraId="028C328D" w14:textId="21D9312A" w:rsidR="00791788" w:rsidRPr="00D11825" w:rsidRDefault="00791788" w:rsidP="005A5401">
      <w:pPr>
        <w:pStyle w:val="Default"/>
        <w:spacing w:after="54" w:line="360" w:lineRule="auto"/>
        <w:rPr>
          <w:rFonts w:ascii="Times New Roman" w:hAnsi="Times New Roman" w:cs="Times New Roman"/>
          <w:bCs/>
        </w:rPr>
      </w:pPr>
      <w:r w:rsidRPr="00D11825">
        <w:rPr>
          <w:rFonts w:ascii="Times New Roman" w:hAnsi="Times New Roman" w:cs="Times New Roman"/>
          <w:bCs/>
        </w:rPr>
        <w:t>(</w:t>
      </w:r>
      <w:r w:rsidR="009D2A2A" w:rsidRPr="00D11825">
        <w:rPr>
          <w:rFonts w:ascii="Times New Roman" w:hAnsi="Times New Roman" w:cs="Times New Roman"/>
          <w:bCs/>
        </w:rPr>
        <w:t>1</w:t>
      </w:r>
      <w:r w:rsidRPr="00D11825">
        <w:rPr>
          <w:rFonts w:ascii="Times New Roman" w:hAnsi="Times New Roman" w:cs="Times New Roman"/>
          <w:bCs/>
        </w:rPr>
        <w:t xml:space="preserve">) Define the following terms used in ecology (4mks) </w:t>
      </w:r>
    </w:p>
    <w:p w14:paraId="577C0930" w14:textId="77777777" w:rsidR="00791788" w:rsidRPr="00D11825" w:rsidRDefault="00791788" w:rsidP="005A5401">
      <w:pPr>
        <w:pStyle w:val="Default"/>
        <w:spacing w:after="54" w:line="360" w:lineRule="auto"/>
        <w:rPr>
          <w:rFonts w:ascii="Times New Roman" w:hAnsi="Times New Roman" w:cs="Times New Roman"/>
          <w:bCs/>
        </w:rPr>
      </w:pPr>
      <w:r w:rsidRPr="00D11825">
        <w:rPr>
          <w:rFonts w:ascii="Times New Roman" w:hAnsi="Times New Roman" w:cs="Times New Roman"/>
          <w:bCs/>
          <w:i/>
          <w:iCs/>
        </w:rPr>
        <w:t xml:space="preserve">(i) </w:t>
      </w:r>
      <w:r w:rsidRPr="00D11825">
        <w:rPr>
          <w:rFonts w:ascii="Times New Roman" w:hAnsi="Times New Roman" w:cs="Times New Roman"/>
          <w:bCs/>
        </w:rPr>
        <w:t xml:space="preserve">Biosphere </w:t>
      </w:r>
    </w:p>
    <w:p w14:paraId="186E4AC6" w14:textId="77777777" w:rsidR="005A5401" w:rsidRPr="00D11825" w:rsidRDefault="005A5401" w:rsidP="005A5401">
      <w:pPr>
        <w:pStyle w:val="Default"/>
        <w:spacing w:after="54" w:line="360" w:lineRule="auto"/>
        <w:rPr>
          <w:rFonts w:ascii="Times New Roman" w:hAnsi="Times New Roman" w:cs="Times New Roman"/>
          <w:bCs/>
        </w:rPr>
      </w:pPr>
    </w:p>
    <w:p w14:paraId="4C795898" w14:textId="77777777" w:rsidR="00791788" w:rsidRPr="00D11825" w:rsidRDefault="00791788" w:rsidP="005A5401">
      <w:pPr>
        <w:pStyle w:val="Default"/>
        <w:spacing w:after="54" w:line="360" w:lineRule="auto"/>
        <w:rPr>
          <w:rFonts w:ascii="Times New Roman" w:hAnsi="Times New Roman" w:cs="Times New Roman"/>
          <w:bCs/>
        </w:rPr>
      </w:pPr>
      <w:r w:rsidRPr="00D11825">
        <w:rPr>
          <w:rFonts w:ascii="Times New Roman" w:hAnsi="Times New Roman" w:cs="Times New Roman"/>
          <w:bCs/>
          <w:i/>
          <w:iCs/>
        </w:rPr>
        <w:t xml:space="preserve">(ii) </w:t>
      </w:r>
      <w:r w:rsidRPr="00D11825">
        <w:rPr>
          <w:rFonts w:ascii="Times New Roman" w:hAnsi="Times New Roman" w:cs="Times New Roman"/>
          <w:bCs/>
        </w:rPr>
        <w:t xml:space="preserve">Population </w:t>
      </w:r>
    </w:p>
    <w:p w14:paraId="18A3789D" w14:textId="77777777" w:rsidR="005A5401" w:rsidRPr="00D11825" w:rsidRDefault="005A5401" w:rsidP="005A5401">
      <w:pPr>
        <w:pStyle w:val="Default"/>
        <w:spacing w:after="54" w:line="360" w:lineRule="auto"/>
        <w:rPr>
          <w:rFonts w:ascii="Times New Roman" w:hAnsi="Times New Roman" w:cs="Times New Roman"/>
          <w:bCs/>
        </w:rPr>
      </w:pPr>
    </w:p>
    <w:p w14:paraId="6648AE1C" w14:textId="77777777" w:rsidR="00791788" w:rsidRPr="00D11825" w:rsidRDefault="00791788" w:rsidP="005A5401">
      <w:pPr>
        <w:pStyle w:val="Default"/>
        <w:spacing w:after="54" w:line="360" w:lineRule="auto"/>
        <w:rPr>
          <w:rFonts w:ascii="Times New Roman" w:hAnsi="Times New Roman" w:cs="Times New Roman"/>
          <w:bCs/>
        </w:rPr>
      </w:pPr>
      <w:r w:rsidRPr="00D11825">
        <w:rPr>
          <w:rFonts w:ascii="Times New Roman" w:hAnsi="Times New Roman" w:cs="Times New Roman"/>
          <w:bCs/>
          <w:i/>
          <w:iCs/>
        </w:rPr>
        <w:t xml:space="preserve">(iii) </w:t>
      </w:r>
      <w:r w:rsidRPr="00D11825">
        <w:rPr>
          <w:rFonts w:ascii="Times New Roman" w:hAnsi="Times New Roman" w:cs="Times New Roman"/>
          <w:bCs/>
        </w:rPr>
        <w:t xml:space="preserve">Synecology </w:t>
      </w:r>
    </w:p>
    <w:p w14:paraId="6B20F75E" w14:textId="77777777" w:rsidR="005A5401" w:rsidRPr="00D11825" w:rsidRDefault="005A5401" w:rsidP="005A5401">
      <w:pPr>
        <w:pStyle w:val="Default"/>
        <w:spacing w:after="54" w:line="360" w:lineRule="auto"/>
        <w:rPr>
          <w:rFonts w:ascii="Times New Roman" w:hAnsi="Times New Roman" w:cs="Times New Roman"/>
          <w:bCs/>
        </w:rPr>
      </w:pPr>
    </w:p>
    <w:p w14:paraId="0D4C61C9" w14:textId="77777777" w:rsidR="00791788" w:rsidRPr="00D11825" w:rsidRDefault="00791788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D11825">
        <w:rPr>
          <w:rFonts w:ascii="Times New Roman" w:hAnsi="Times New Roman" w:cs="Times New Roman"/>
          <w:bCs/>
          <w:i/>
          <w:iCs/>
        </w:rPr>
        <w:t xml:space="preserve">(iv) </w:t>
      </w:r>
      <w:r w:rsidRPr="00D11825">
        <w:rPr>
          <w:rFonts w:ascii="Times New Roman" w:hAnsi="Times New Roman" w:cs="Times New Roman"/>
          <w:bCs/>
        </w:rPr>
        <w:t xml:space="preserve">Carrying capacity </w:t>
      </w:r>
    </w:p>
    <w:p w14:paraId="62439FFA" w14:textId="77777777" w:rsidR="00791788" w:rsidRPr="00D11825" w:rsidRDefault="00791788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14:paraId="3C1B2886" w14:textId="6ABEBEB1" w:rsidR="009A5062" w:rsidRPr="00D11825" w:rsidRDefault="00791788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D11825">
        <w:rPr>
          <w:rFonts w:ascii="Times New Roman" w:hAnsi="Times New Roman" w:cs="Times New Roman"/>
          <w:bCs/>
        </w:rPr>
        <w:t xml:space="preserve"> </w:t>
      </w:r>
      <w:r w:rsidR="009D2A2A" w:rsidRPr="00D11825">
        <w:rPr>
          <w:rFonts w:ascii="Times New Roman" w:hAnsi="Times New Roman" w:cs="Times New Roman"/>
          <w:bCs/>
        </w:rPr>
        <w:t>2</w:t>
      </w:r>
      <w:r w:rsidR="009A5062" w:rsidRPr="00D11825">
        <w:rPr>
          <w:rFonts w:ascii="Times New Roman" w:hAnsi="Times New Roman" w:cs="Times New Roman"/>
          <w:bCs/>
        </w:rPr>
        <w:t xml:space="preserve">) Name the two main components of an ecosystem (2 mks) </w:t>
      </w:r>
    </w:p>
    <w:p w14:paraId="575D17DB" w14:textId="78EE7ED5" w:rsidR="00791788" w:rsidRPr="00D11825" w:rsidRDefault="00791788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14:paraId="392520AE" w14:textId="32A67BB8" w:rsidR="00791788" w:rsidRPr="00D11825" w:rsidRDefault="00791788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D11825">
        <w:rPr>
          <w:rFonts w:ascii="Times New Roman" w:hAnsi="Times New Roman" w:cs="Times New Roman"/>
          <w:bCs/>
        </w:rPr>
        <w:t xml:space="preserve"> </w:t>
      </w:r>
    </w:p>
    <w:p w14:paraId="60637C1D" w14:textId="52CCCE5E" w:rsidR="00791788" w:rsidRPr="00D11825" w:rsidRDefault="009D2A2A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D1182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3.</w:t>
      </w:r>
      <w:r w:rsidR="00791788" w:rsidRPr="00D1182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In an attempt to estimate the numbers of weaver birds in small woodland 435 were captured, marked and released. Three days later, 620 were captured 75 of which were marked. </w:t>
      </w:r>
    </w:p>
    <w:p w14:paraId="639D5A9F" w14:textId="77777777" w:rsidR="00791788" w:rsidRPr="00D11825" w:rsidRDefault="00791788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D11825">
        <w:rPr>
          <w:rFonts w:ascii="Times New Roman" w:hAnsi="Times New Roman" w:cs="Times New Roman"/>
          <w:bCs/>
          <w:i/>
          <w:iCs/>
          <w:color w:val="000000"/>
          <w:kern w:val="0"/>
          <w:sz w:val="24"/>
          <w:szCs w:val="24"/>
        </w:rPr>
        <w:t xml:space="preserve">a) </w:t>
      </w:r>
      <w:r w:rsidRPr="00D1182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What is the name of the sampling method described above? (1mk) </w:t>
      </w:r>
    </w:p>
    <w:p w14:paraId="6BF673A6" w14:textId="77777777" w:rsidR="005A5401" w:rsidRPr="00D11825" w:rsidRDefault="005A5401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14:paraId="26AA69CB" w14:textId="53B9057F" w:rsidR="00791788" w:rsidRPr="00D11825" w:rsidRDefault="00791788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D11825">
        <w:rPr>
          <w:rFonts w:ascii="Times New Roman" w:hAnsi="Times New Roman" w:cs="Times New Roman"/>
          <w:bCs/>
          <w:i/>
          <w:iCs/>
          <w:color w:val="000000"/>
          <w:kern w:val="0"/>
          <w:sz w:val="24"/>
          <w:szCs w:val="24"/>
        </w:rPr>
        <w:t xml:space="preserve">b) </w:t>
      </w:r>
      <w:r w:rsidRPr="00D1182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Calculate the approximate size of the weaver bird population in the woodland.(2mks) </w:t>
      </w:r>
    </w:p>
    <w:p w14:paraId="18B8785D" w14:textId="77777777" w:rsidR="005A5401" w:rsidRPr="00D11825" w:rsidRDefault="005A5401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14:paraId="452DC3EF" w14:textId="77777777" w:rsidR="00FA6699" w:rsidRPr="00D11825" w:rsidRDefault="00FA6699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14:paraId="4DCC9338" w14:textId="77777777" w:rsidR="00FA6699" w:rsidRPr="00D11825" w:rsidRDefault="00FA6699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14:paraId="72A95707" w14:textId="77777777" w:rsidR="00791788" w:rsidRPr="00D11825" w:rsidRDefault="00791788" w:rsidP="005A54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D11825">
        <w:rPr>
          <w:rFonts w:ascii="Times New Roman" w:hAnsi="Times New Roman" w:cs="Times New Roman"/>
          <w:bCs/>
          <w:i/>
          <w:iCs/>
          <w:color w:val="000000"/>
          <w:kern w:val="0"/>
          <w:sz w:val="24"/>
          <w:szCs w:val="24"/>
        </w:rPr>
        <w:t xml:space="preserve">c) </w:t>
      </w:r>
      <w:r w:rsidRPr="00D1182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Give one disadvantage of this method. (1mk) </w:t>
      </w:r>
    </w:p>
    <w:p w14:paraId="09641AAF" w14:textId="77777777" w:rsidR="00791788" w:rsidRPr="00D11825" w:rsidRDefault="00791788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14:paraId="6A01D11A" w14:textId="77777777" w:rsidR="009A5062" w:rsidRPr="00D11825" w:rsidRDefault="009A5062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14:paraId="62BFC78E" w14:textId="21C7E553" w:rsidR="009A5062" w:rsidRPr="00D11825" w:rsidRDefault="009A5062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D11825">
        <w:rPr>
          <w:rFonts w:ascii="Times New Roman" w:hAnsi="Times New Roman" w:cs="Times New Roman"/>
          <w:bCs/>
        </w:rPr>
        <w:t>(</w:t>
      </w:r>
      <w:r w:rsidR="009D2A2A" w:rsidRPr="00D11825">
        <w:rPr>
          <w:rFonts w:ascii="Times New Roman" w:hAnsi="Times New Roman" w:cs="Times New Roman"/>
          <w:bCs/>
        </w:rPr>
        <w:t>4</w:t>
      </w:r>
      <w:r w:rsidRPr="00D11825">
        <w:rPr>
          <w:rFonts w:ascii="Times New Roman" w:hAnsi="Times New Roman" w:cs="Times New Roman"/>
          <w:bCs/>
        </w:rPr>
        <w:t xml:space="preserve">) state five abiotic factors affecting plants (5 marks) </w:t>
      </w:r>
    </w:p>
    <w:p w14:paraId="091C6E40" w14:textId="77777777" w:rsidR="005A5401" w:rsidRPr="00D11825" w:rsidRDefault="005A5401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14:paraId="75E8C6B5" w14:textId="77777777" w:rsidR="005A5401" w:rsidRPr="00D11825" w:rsidRDefault="005A5401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14:paraId="62DAB221" w14:textId="77777777" w:rsidR="00791788" w:rsidRPr="00D11825" w:rsidRDefault="00791788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14:paraId="7AF0893B" w14:textId="1447CDA7" w:rsidR="00791788" w:rsidRPr="00D11825" w:rsidRDefault="00791788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D11825">
        <w:rPr>
          <w:rFonts w:ascii="Times New Roman" w:hAnsi="Times New Roman" w:cs="Times New Roman"/>
          <w:bCs/>
        </w:rPr>
        <w:t>(</w:t>
      </w:r>
      <w:r w:rsidR="009D2A2A" w:rsidRPr="00D11825">
        <w:rPr>
          <w:rFonts w:ascii="Times New Roman" w:hAnsi="Times New Roman" w:cs="Times New Roman"/>
          <w:bCs/>
        </w:rPr>
        <w:t>5</w:t>
      </w:r>
      <w:r w:rsidRPr="00D11825">
        <w:rPr>
          <w:rFonts w:ascii="Times New Roman" w:hAnsi="Times New Roman" w:cs="Times New Roman"/>
          <w:bCs/>
        </w:rPr>
        <w:t xml:space="preserve">) The following chart shows a feeding </w:t>
      </w:r>
      <w:r w:rsidR="005A5401" w:rsidRPr="00D11825">
        <w:rPr>
          <w:rFonts w:ascii="Times New Roman" w:hAnsi="Times New Roman" w:cs="Times New Roman"/>
          <w:bCs/>
        </w:rPr>
        <w:t>relatio</w:t>
      </w:r>
      <w:r w:rsidRPr="00D11825">
        <w:rPr>
          <w:rFonts w:ascii="Times New Roman" w:hAnsi="Times New Roman" w:cs="Times New Roman"/>
          <w:bCs/>
        </w:rPr>
        <w:t xml:space="preserve">nship in ecosystem. </w:t>
      </w:r>
    </w:p>
    <w:p w14:paraId="12EE9C3C" w14:textId="77777777" w:rsidR="005A5401" w:rsidRPr="00D11825" w:rsidRDefault="005A5401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14:paraId="2ED462B5" w14:textId="3A6B2C49" w:rsidR="00CC7CA5" w:rsidRPr="00D11825" w:rsidRDefault="005A5401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D11825">
        <w:rPr>
          <w:rFonts w:ascii="Times New Roman" w:hAnsi="Times New Roman" w:cs="Times New Roman"/>
          <w:bCs/>
          <w:noProof/>
        </w:rPr>
        <w:drawing>
          <wp:inline distT="0" distB="0" distL="0" distR="0" wp14:anchorId="3C8EBE0B" wp14:editId="7231E8F7">
            <wp:extent cx="6505575" cy="1905000"/>
            <wp:effectExtent l="0" t="0" r="9525" b="0"/>
            <wp:docPr id="15253079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3"/>
                    <a:stretch/>
                  </pic:blipFill>
                  <pic:spPr bwMode="auto">
                    <a:xfrm>
                      <a:off x="0" y="0"/>
                      <a:ext cx="65055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CD9630" w14:textId="77777777" w:rsidR="00791788" w:rsidRPr="00D11825" w:rsidRDefault="00791788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14:paraId="0207B616" w14:textId="1FBE9ADE" w:rsidR="00791788" w:rsidRPr="00D11825" w:rsidRDefault="00791788" w:rsidP="005A5401">
      <w:pPr>
        <w:pStyle w:val="Default"/>
        <w:numPr>
          <w:ilvl w:val="0"/>
          <w:numId w:val="4"/>
        </w:numPr>
        <w:spacing w:after="59" w:line="360" w:lineRule="auto"/>
        <w:rPr>
          <w:rFonts w:ascii="Times New Roman" w:hAnsi="Times New Roman" w:cs="Times New Roman"/>
          <w:bCs/>
        </w:rPr>
      </w:pPr>
      <w:r w:rsidRPr="00D11825">
        <w:rPr>
          <w:rFonts w:ascii="Times New Roman" w:hAnsi="Times New Roman" w:cs="Times New Roman"/>
          <w:bCs/>
        </w:rPr>
        <w:t xml:space="preserve">Construct two food chains ending with a tertiary consumer in each case. (2mks) </w:t>
      </w:r>
    </w:p>
    <w:p w14:paraId="736C607D" w14:textId="77777777" w:rsidR="005A5401" w:rsidRPr="00D11825" w:rsidRDefault="005A5401" w:rsidP="005A5401">
      <w:pPr>
        <w:pStyle w:val="Default"/>
        <w:spacing w:after="59" w:line="360" w:lineRule="auto"/>
        <w:ind w:left="720"/>
        <w:rPr>
          <w:rFonts w:ascii="Times New Roman" w:hAnsi="Times New Roman" w:cs="Times New Roman"/>
          <w:bCs/>
        </w:rPr>
      </w:pPr>
    </w:p>
    <w:p w14:paraId="7CE12D33" w14:textId="6C1D5170" w:rsidR="00791788" w:rsidRPr="00D11825" w:rsidRDefault="00791788" w:rsidP="005A5401">
      <w:pPr>
        <w:pStyle w:val="Default"/>
        <w:numPr>
          <w:ilvl w:val="0"/>
          <w:numId w:val="4"/>
        </w:numPr>
        <w:spacing w:after="59" w:line="360" w:lineRule="auto"/>
        <w:rPr>
          <w:rFonts w:ascii="Times New Roman" w:hAnsi="Times New Roman" w:cs="Times New Roman"/>
          <w:bCs/>
        </w:rPr>
      </w:pPr>
      <w:r w:rsidRPr="00D11825">
        <w:rPr>
          <w:rFonts w:ascii="Times New Roman" w:hAnsi="Times New Roman" w:cs="Times New Roman"/>
          <w:bCs/>
        </w:rPr>
        <w:t xml:space="preserve">Which organism has the largest variety of predator in food web? (1mk) </w:t>
      </w:r>
    </w:p>
    <w:p w14:paraId="3BCA38E3" w14:textId="77777777" w:rsidR="005A5401" w:rsidRPr="00D11825" w:rsidRDefault="005A5401" w:rsidP="005A5401">
      <w:pPr>
        <w:pStyle w:val="ListParagraph"/>
        <w:rPr>
          <w:rFonts w:ascii="Times New Roman" w:hAnsi="Times New Roman" w:cs="Times New Roman"/>
          <w:bCs/>
        </w:rPr>
      </w:pPr>
    </w:p>
    <w:p w14:paraId="4FC5A37A" w14:textId="77777777" w:rsidR="005A5401" w:rsidRPr="00D11825" w:rsidRDefault="005A5401" w:rsidP="005A5401">
      <w:pPr>
        <w:pStyle w:val="Default"/>
        <w:spacing w:after="59" w:line="360" w:lineRule="auto"/>
        <w:ind w:left="720"/>
        <w:rPr>
          <w:rFonts w:ascii="Times New Roman" w:hAnsi="Times New Roman" w:cs="Times New Roman"/>
          <w:bCs/>
        </w:rPr>
      </w:pPr>
    </w:p>
    <w:p w14:paraId="658FFB1C" w14:textId="08595B0F" w:rsidR="00791788" w:rsidRPr="00D11825" w:rsidRDefault="00791788" w:rsidP="005A5401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D11825">
        <w:rPr>
          <w:rFonts w:ascii="Times New Roman" w:hAnsi="Times New Roman" w:cs="Times New Roman"/>
          <w:bCs/>
        </w:rPr>
        <w:t xml:space="preserve">Suggest three ways in which the ecosystem would be affected if there was prolonged drought. (3mks) </w:t>
      </w:r>
    </w:p>
    <w:p w14:paraId="75819C62" w14:textId="77777777" w:rsidR="005A5401" w:rsidRPr="00D11825" w:rsidRDefault="005A5401" w:rsidP="005A5401">
      <w:pPr>
        <w:pStyle w:val="Default"/>
        <w:spacing w:line="360" w:lineRule="auto"/>
        <w:ind w:left="720"/>
        <w:rPr>
          <w:rFonts w:ascii="Times New Roman" w:hAnsi="Times New Roman" w:cs="Times New Roman"/>
          <w:bCs/>
        </w:rPr>
      </w:pPr>
    </w:p>
    <w:p w14:paraId="12B97495" w14:textId="77777777" w:rsidR="005A5401" w:rsidRPr="00D11825" w:rsidRDefault="005A5401" w:rsidP="005A5401">
      <w:pPr>
        <w:pStyle w:val="Default"/>
        <w:spacing w:line="360" w:lineRule="auto"/>
        <w:ind w:left="720"/>
        <w:rPr>
          <w:rFonts w:ascii="Times New Roman" w:hAnsi="Times New Roman" w:cs="Times New Roman"/>
          <w:bCs/>
        </w:rPr>
      </w:pPr>
    </w:p>
    <w:p w14:paraId="368F978F" w14:textId="77777777" w:rsidR="00791788" w:rsidRPr="00D11825" w:rsidRDefault="00791788" w:rsidP="005A54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14:paraId="3DB61B25" w14:textId="165C16E5" w:rsidR="00791788" w:rsidRPr="00D11825" w:rsidRDefault="009D2A2A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D1182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6)</w:t>
      </w:r>
      <w:r w:rsidR="00791788" w:rsidRPr="00D1182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During an ecological study of a lake, a group of students recorded the following observations. </w:t>
      </w:r>
    </w:p>
    <w:p w14:paraId="0E3C3E40" w14:textId="77777777" w:rsidR="00791788" w:rsidRPr="00D11825" w:rsidRDefault="00791788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D11825">
        <w:rPr>
          <w:rFonts w:ascii="Times New Roman" w:hAnsi="Times New Roman" w:cs="Times New Roman"/>
          <w:bCs/>
          <w:i/>
          <w:iCs/>
          <w:color w:val="000000"/>
          <w:kern w:val="0"/>
          <w:sz w:val="24"/>
          <w:szCs w:val="24"/>
        </w:rPr>
        <w:t xml:space="preserve">(i) </w:t>
      </w:r>
      <w:r w:rsidRPr="00D1182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Planktonic crustaceans feed on planktonic algae; </w:t>
      </w:r>
    </w:p>
    <w:p w14:paraId="382CCEA1" w14:textId="77777777" w:rsidR="00791788" w:rsidRPr="00D11825" w:rsidRDefault="00791788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D11825">
        <w:rPr>
          <w:rFonts w:ascii="Times New Roman" w:hAnsi="Times New Roman" w:cs="Times New Roman"/>
          <w:bCs/>
          <w:i/>
          <w:iCs/>
          <w:color w:val="000000"/>
          <w:kern w:val="0"/>
          <w:sz w:val="24"/>
          <w:szCs w:val="24"/>
        </w:rPr>
        <w:t xml:space="preserve">(ii) </w:t>
      </w:r>
      <w:r w:rsidRPr="00D1182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Small fish feed on planktonic crustaceans, worms and insect larvae; </w:t>
      </w:r>
    </w:p>
    <w:p w14:paraId="29FFC4DD" w14:textId="77777777" w:rsidR="00791788" w:rsidRPr="00D11825" w:rsidRDefault="00791788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D11825">
        <w:rPr>
          <w:rFonts w:ascii="Times New Roman" w:hAnsi="Times New Roman" w:cs="Times New Roman"/>
          <w:bCs/>
          <w:i/>
          <w:iCs/>
          <w:color w:val="000000"/>
          <w:kern w:val="0"/>
          <w:sz w:val="24"/>
          <w:szCs w:val="24"/>
        </w:rPr>
        <w:t xml:space="preserve">(iii) </w:t>
      </w:r>
      <w:r w:rsidRPr="00D1182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Worms feed on insect larvae; </w:t>
      </w:r>
    </w:p>
    <w:p w14:paraId="54302BF9" w14:textId="77777777" w:rsidR="00791788" w:rsidRPr="00D11825" w:rsidRDefault="00791788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D11825">
        <w:rPr>
          <w:rFonts w:ascii="Times New Roman" w:hAnsi="Times New Roman" w:cs="Times New Roman"/>
          <w:bCs/>
          <w:i/>
          <w:iCs/>
          <w:color w:val="000000"/>
          <w:kern w:val="0"/>
          <w:sz w:val="24"/>
          <w:szCs w:val="24"/>
        </w:rPr>
        <w:t xml:space="preserve">(iv) </w:t>
      </w:r>
      <w:r w:rsidRPr="00D1182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A bird species feeds on small fish, planktonic crustaceans, worms and large fish; </w:t>
      </w:r>
    </w:p>
    <w:p w14:paraId="5713D98E" w14:textId="77777777" w:rsidR="00791788" w:rsidRPr="00D11825" w:rsidRDefault="00791788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D11825">
        <w:rPr>
          <w:rFonts w:ascii="Times New Roman" w:hAnsi="Times New Roman" w:cs="Times New Roman"/>
          <w:bCs/>
          <w:i/>
          <w:iCs/>
          <w:color w:val="000000"/>
          <w:kern w:val="0"/>
          <w:sz w:val="24"/>
          <w:szCs w:val="24"/>
        </w:rPr>
        <w:lastRenderedPageBreak/>
        <w:t xml:space="preserve">(v) </w:t>
      </w:r>
      <w:r w:rsidRPr="00D1182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Insect larvae feed on planktonic algae; </w:t>
      </w:r>
    </w:p>
    <w:p w14:paraId="2F8DFE38" w14:textId="77777777" w:rsidR="00791788" w:rsidRPr="00D11825" w:rsidRDefault="00791788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D11825">
        <w:rPr>
          <w:rFonts w:ascii="Times New Roman" w:hAnsi="Times New Roman" w:cs="Times New Roman"/>
          <w:bCs/>
          <w:i/>
          <w:iCs/>
          <w:color w:val="000000"/>
          <w:kern w:val="0"/>
          <w:sz w:val="24"/>
          <w:szCs w:val="24"/>
        </w:rPr>
        <w:t xml:space="preserve">(vi) </w:t>
      </w:r>
      <w:r w:rsidRPr="00D1182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Large fish feed on small fish. </w:t>
      </w:r>
    </w:p>
    <w:p w14:paraId="755E77D1" w14:textId="1E27752C" w:rsidR="00791788" w:rsidRPr="00D11825" w:rsidRDefault="00791788" w:rsidP="005A540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D1182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From this record of observations, construct a food web. (4 marks) </w:t>
      </w:r>
    </w:p>
    <w:p w14:paraId="56FC0A64" w14:textId="77777777" w:rsidR="005A5401" w:rsidRPr="00D11825" w:rsidRDefault="005A5401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14:paraId="48AC62B3" w14:textId="77777777" w:rsidR="005A5401" w:rsidRPr="00D11825" w:rsidRDefault="005A5401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14:paraId="4D9906E8" w14:textId="77777777" w:rsidR="005A5401" w:rsidRPr="00D11825" w:rsidRDefault="005A5401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14:paraId="6E2EC9E1" w14:textId="77777777" w:rsidR="005A5401" w:rsidRPr="00D11825" w:rsidRDefault="005A5401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14:paraId="6B667566" w14:textId="77777777" w:rsidR="005A5401" w:rsidRPr="00D11825" w:rsidRDefault="005A5401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14:paraId="69DAF996" w14:textId="77777777" w:rsidR="005A5401" w:rsidRPr="00D11825" w:rsidRDefault="005A5401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14:paraId="469C0BD9" w14:textId="77777777" w:rsidR="005A5401" w:rsidRPr="00D11825" w:rsidRDefault="005A5401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14:paraId="1047C083" w14:textId="77777777" w:rsidR="005A5401" w:rsidRPr="00D11825" w:rsidRDefault="005A5401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14:paraId="461CE0D8" w14:textId="77777777" w:rsidR="005A5401" w:rsidRPr="00D11825" w:rsidRDefault="005A5401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14:paraId="2F439BFA" w14:textId="77777777" w:rsidR="005A5401" w:rsidRPr="00D11825" w:rsidRDefault="005A5401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14:paraId="44278616" w14:textId="77777777" w:rsidR="00791788" w:rsidRPr="00D11825" w:rsidRDefault="00791788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D11825">
        <w:rPr>
          <w:rFonts w:ascii="Times New Roman" w:hAnsi="Times New Roman" w:cs="Times New Roman"/>
          <w:bCs/>
          <w:i/>
          <w:iCs/>
          <w:color w:val="000000"/>
          <w:kern w:val="0"/>
          <w:sz w:val="24"/>
          <w:szCs w:val="24"/>
        </w:rPr>
        <w:t xml:space="preserve">(b) </w:t>
      </w:r>
      <w:r w:rsidRPr="00D1182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From the food web, isolate and write down a food chain that ends with:- </w:t>
      </w:r>
    </w:p>
    <w:p w14:paraId="3B4FC8E4" w14:textId="77777777" w:rsidR="00791788" w:rsidRPr="00D11825" w:rsidRDefault="00791788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D11825">
        <w:rPr>
          <w:rFonts w:ascii="Times New Roman" w:hAnsi="Times New Roman" w:cs="Times New Roman"/>
          <w:bCs/>
          <w:i/>
          <w:iCs/>
          <w:color w:val="000000"/>
          <w:kern w:val="0"/>
          <w:sz w:val="24"/>
          <w:szCs w:val="24"/>
        </w:rPr>
        <w:t xml:space="preserve">(i) </w:t>
      </w:r>
      <w:r w:rsidRPr="00D1182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Bird species as a secondary consumer. (1 mark) </w:t>
      </w:r>
    </w:p>
    <w:p w14:paraId="1AFF940A" w14:textId="77777777" w:rsidR="005A5401" w:rsidRPr="00D11825" w:rsidRDefault="005A5401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14:paraId="27A8BC14" w14:textId="5A66167B" w:rsidR="00791788" w:rsidRPr="00D11825" w:rsidRDefault="00791788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D11825">
        <w:rPr>
          <w:rFonts w:ascii="Times New Roman" w:hAnsi="Times New Roman" w:cs="Times New Roman"/>
          <w:bCs/>
          <w:i/>
          <w:iCs/>
          <w:color w:val="000000"/>
          <w:kern w:val="0"/>
          <w:sz w:val="24"/>
          <w:szCs w:val="24"/>
        </w:rPr>
        <w:t xml:space="preserve">(ii) </w:t>
      </w:r>
      <w:r w:rsidRPr="00D1182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Large fish as a tertiary consumer. (1 mark)  </w:t>
      </w:r>
    </w:p>
    <w:p w14:paraId="5CABDCF5" w14:textId="77777777" w:rsidR="005A5401" w:rsidRPr="00D11825" w:rsidRDefault="005A5401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14:paraId="0F44093C" w14:textId="0EE4BB3D" w:rsidR="00791788" w:rsidRPr="00D11825" w:rsidRDefault="00791788" w:rsidP="005A54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D1182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Using the food web, identify three pairs of organisms that compete for food in the lake and for each case, name the food being competed for. (6 marks) </w:t>
      </w:r>
    </w:p>
    <w:p w14:paraId="24C40446" w14:textId="77777777" w:rsidR="005A5401" w:rsidRPr="00D11825" w:rsidRDefault="005A5401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14:paraId="38A404E9" w14:textId="77777777" w:rsidR="005A5401" w:rsidRPr="00D11825" w:rsidRDefault="005A5401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14:paraId="1D80A7E7" w14:textId="77777777" w:rsidR="005A5401" w:rsidRPr="00D11825" w:rsidRDefault="005A5401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14:paraId="4329F7A0" w14:textId="77777777" w:rsidR="005A5401" w:rsidRPr="00D11825" w:rsidRDefault="005A5401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14:paraId="7012A150" w14:textId="77777777" w:rsidR="005A5401" w:rsidRPr="00D11825" w:rsidRDefault="005A5401" w:rsidP="005A5401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14:paraId="4022FE97" w14:textId="6781B81D" w:rsidR="00791788" w:rsidRPr="00D11825" w:rsidRDefault="00791788" w:rsidP="00FA66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D1182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(i) State three ways by which human beings may interfere with this lake ecosystem.(3 marks) </w:t>
      </w:r>
    </w:p>
    <w:p w14:paraId="402506C6" w14:textId="77777777" w:rsidR="00FA6699" w:rsidRPr="00D11825" w:rsidRDefault="00FA6699" w:rsidP="00FA66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14:paraId="7AFB53CF" w14:textId="77777777" w:rsidR="00FA6699" w:rsidRPr="00D11825" w:rsidRDefault="00FA6699" w:rsidP="00FA66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14:paraId="5B13770C" w14:textId="77777777" w:rsidR="00791788" w:rsidRPr="00D11825" w:rsidRDefault="00791788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14:paraId="14CAFE0C" w14:textId="55538BDB" w:rsidR="00791788" w:rsidRPr="00D11825" w:rsidRDefault="009D2A2A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D11825">
        <w:rPr>
          <w:rFonts w:ascii="Times New Roman" w:hAnsi="Times New Roman" w:cs="Times New Roman"/>
          <w:bCs/>
        </w:rPr>
        <w:lastRenderedPageBreak/>
        <w:t>6</w:t>
      </w:r>
      <w:r w:rsidR="00791788" w:rsidRPr="00D11825">
        <w:rPr>
          <w:rFonts w:ascii="Times New Roman" w:hAnsi="Times New Roman" w:cs="Times New Roman"/>
          <w:bCs/>
        </w:rPr>
        <w:t xml:space="preserve">) Below is an example of a food chain. </w:t>
      </w:r>
    </w:p>
    <w:p w14:paraId="4A80E169" w14:textId="63BE78FF" w:rsidR="00791788" w:rsidRPr="00D11825" w:rsidRDefault="00FA6699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D11825">
        <w:rPr>
          <w:rFonts w:ascii="Times New Roman" w:hAnsi="Times New Roman" w:cs="Times New Roman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EEE99" wp14:editId="3E5433E9">
                <wp:simplePos x="0" y="0"/>
                <wp:positionH relativeFrom="column">
                  <wp:posOffset>2076450</wp:posOffset>
                </wp:positionH>
                <wp:positionV relativeFrom="paragraph">
                  <wp:posOffset>60959</wp:posOffset>
                </wp:positionV>
                <wp:extent cx="428625" cy="45719"/>
                <wp:effectExtent l="0" t="57150" r="9525" b="50165"/>
                <wp:wrapNone/>
                <wp:docPr id="1280394577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E9A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3.5pt;margin-top:4.8pt;width:33.7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iZzwEAAHwDAAAOAAAAZHJzL2Uyb0RvYy54bWysU02P0zAQvSPxHyzfadKSdkvVdA8tywXB&#10;Sgt7nzp2YslfGpum/feMnW5Z4IbIwZrxeN7MvHnZ3p+tYSeJUXvX8vms5kw64Tvt+pZ///bwbs1Z&#10;TOA6MN7Jll9k5Pe7t2+2Y9jIhR+86SQyAnFxM4aWDymFTVVFMUgLceaDdBRUHi0kcrGvOoSR0K2p&#10;FnW9qkaPXUAvZIx0e5iCfFfwlZIifVUqysRMy6m3VE4s5zGf1W4Lmx4hDFpc24B/6MKCdlT0BnWA&#10;BOwH6r+grBboo1dpJrytvFJayDIDTTOv/5jmaYAgyyxETgw3muL/gxVfTnv3iETDGOImhkfMU5wV&#10;WqaMDs+00zIXdcrOhbbLjTZ5TkzQZbNYrxZLzgSFmuXd/ENmtZpQMlrAmD5Jb1k2Wh4Tgu6HtPfO&#10;0X48ThXg9DmmKfElISc7/6CNKWsyjo0tX71f0iIFkFiUgUSmDR2hup4zMD2pUCQsPUdvdJezM07E&#10;/rg3yE5ASmiau8W+ubb527Nc+gBxmN6V0KQRqxMJ1Wjb8nWdv+k6gTYfXcfSJZC6E2pwvZFXZONy&#10;ZVlkeB3uF8vZOvruUsivskcrLrxd5Zg19Non+/VPs/sJAAD//wMAUEsDBBQABgAIAAAAIQACi941&#10;3gAAAAgBAAAPAAAAZHJzL2Rvd25yZXYueG1sTI9BT4NAFITvJv6HzTPxZhdpRYosjWnSRG9a8b6w&#10;r0DKviXstgV/vc+TPU5mMvNNvplsL844+s6RgsdFBAKpdqajRkH5tXtIQfigyejeESqY0cOmuL3J&#10;dWbchT7xvA+N4BLymVbQhjBkUvq6Rav9wg1I7B3caHVgOTbSjPrC5baXcRQl0uqOeKHVA25brI/7&#10;k1Xw/nZsVsmwPXx/zLsyjX/KSs6RUvd30+sLiIBT+A/DHz6jQ8FMlTuR8aJXsIyf+UtQsE5AsL9c&#10;r55AVBxMUpBFLq8PFL8AAAD//wMAUEsBAi0AFAAGAAgAAAAhALaDOJL+AAAA4QEAABMAAAAAAAAA&#10;AAAAAAAAAAAAAFtDb250ZW50X1R5cGVzXS54bWxQSwECLQAUAAYACAAAACEAOP0h/9YAAACUAQAA&#10;CwAAAAAAAAAAAAAAAAAvAQAAX3JlbHMvLnJlbHNQSwECLQAUAAYACAAAACEAqK1Imc8BAAB8AwAA&#10;DgAAAAAAAAAAAAAAAAAuAgAAZHJzL2Uyb0RvYy54bWxQSwECLQAUAAYACAAAACEAAoveNd4AAAAI&#10;AQAADwAAAAAAAAAAAAAAAAApBAAAZHJzL2Rvd25yZXYueG1sUEsFBgAAAAAEAAQA8wAAADQFAAAA&#10;AA==&#10;" strokecolor="#4472c4" strokeweight=".5pt">
                <v:stroke endarrow="block" joinstyle="miter"/>
              </v:shape>
            </w:pict>
          </mc:Fallback>
        </mc:AlternateContent>
      </w:r>
      <w:r w:rsidRPr="00D11825">
        <w:rPr>
          <w:rFonts w:ascii="Times New Roman" w:hAnsi="Times New Roman" w:cs="Times New Roman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D2FFC5" wp14:editId="2CF8F99F">
                <wp:simplePos x="0" y="0"/>
                <wp:positionH relativeFrom="column">
                  <wp:posOffset>4305300</wp:posOffset>
                </wp:positionH>
                <wp:positionV relativeFrom="paragraph">
                  <wp:posOffset>69850</wp:posOffset>
                </wp:positionV>
                <wp:extent cx="676275" cy="45719"/>
                <wp:effectExtent l="0" t="57150" r="28575" b="50165"/>
                <wp:wrapNone/>
                <wp:docPr id="937737934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3191D" id="Straight Arrow Connector 2" o:spid="_x0000_s1026" type="#_x0000_t32" style="position:absolute;margin-left:339pt;margin-top:5.5pt;width:53.25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JazwEAAHwDAAAOAAAAZHJzL2Uyb0RvYy54bWysU02P0zAQvSPxHyzfadLSjyVquoeW5YJg&#10;pYW9Tx07seQvjU3T/nvGTrcscEPkYM14PG9m3rxs78/WsJPEqL1r+XxWcyad8J12fcu/f3t4d8dZ&#10;TOA6MN7Jll9k5Pe7t2+2Y2jkwg/edBIZgbjYjKHlQ0qhqaooBmkhznyQjoLKo4VELvZVhzASujXV&#10;oq7X1eixC+iFjJFuD1OQ7wq+UlKkr0pFmZhpOfWWyonlPOaz2m2h6RHCoMW1DfiHLixoR0VvUAdI&#10;wH6g/gvKaoE+epVmwtvKK6WFLDPQNPP6j2meBgiyzELkxHCjKf4/WPHltHePSDSMITYxPGKe4qzQ&#10;MmV0eKadlrmoU3YutF1utMlzYoIu15v1YrPiTFBoudrMP2RWqwklowWM6ZP0lmWj5TEh6H5Ie+8c&#10;7cfjVAFOn2OaEl8ScrLzD9qYsibj2EjV3q9okQJILMpAItOGjlBdzxmYnlQoEpaeoze6y9kZJ2J/&#10;3BtkJyAlLJebxX55bfO3Z7n0AeIwvSuhSSNWJxKq0bbld3X+pusE2nx0HUuXQOpOqMH1Rl6RjcuV&#10;ZZHhdbhfLGfr6LtLIb/KHq248HaVY9bQa5/s1z/N7icAAAD//wMAUEsDBBQABgAIAAAAIQDvTX13&#10;3gAAAAkBAAAPAAAAZHJzL2Rvd25yZXYueG1sTI9Bb4MwDIXvk/YfIk/abQ1FHY0YoZoqVdpuW8vu&#10;AVxAJQ4iaQv99fVO28my39Pz97LNZHtxwdF3jjQsFxEIpMrVHTUaisPuRYHwwVBtekeoYUYPm/zx&#10;ITNp7a70jZd9aASHkE+NhjaEIZXSVy1a4xduQGLt6EZrAq9jI+vRXDnc9jKOokRa0xF/aM2A2xar&#10;0/5sNXx+nJpVMmyPP1/zrlDxrSjlHGn9/DS9v4EIOIU/M/ziMzrkzFS6M9Ve9BqSteIugYUlTzas&#10;1eoVRMkHFYPMM/m/QX4HAAD//wMAUEsBAi0AFAAGAAgAAAAhALaDOJL+AAAA4QEAABMAAAAAAAAA&#10;AAAAAAAAAAAAAFtDb250ZW50X1R5cGVzXS54bWxQSwECLQAUAAYACAAAACEAOP0h/9YAAACUAQAA&#10;CwAAAAAAAAAAAAAAAAAvAQAAX3JlbHMvLnJlbHNQSwECLQAUAAYACAAAACEAr40iWs8BAAB8AwAA&#10;DgAAAAAAAAAAAAAAAAAuAgAAZHJzL2Uyb0RvYy54bWxQSwECLQAUAAYACAAAACEA7019d94AAAAJ&#10;AQAADwAAAAAAAAAAAAAAAAApBAAAZHJzL2Rvd25yZXYueG1sUEsFBgAAAAAEAAQA8wAAADQFAAAA&#10;AA==&#10;" strokecolor="#4472c4" strokeweight=".5pt">
                <v:stroke endarrow="block" joinstyle="miter"/>
              </v:shape>
            </w:pict>
          </mc:Fallback>
        </mc:AlternateContent>
      </w:r>
      <w:r w:rsidRPr="00D11825">
        <w:rPr>
          <w:rFonts w:ascii="Times New Roman" w:hAnsi="Times New Roman" w:cs="Times New Roman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EB71B" wp14:editId="46DA3013">
                <wp:simplePos x="0" y="0"/>
                <wp:positionH relativeFrom="column">
                  <wp:posOffset>3133725</wp:posOffset>
                </wp:positionH>
                <wp:positionV relativeFrom="paragraph">
                  <wp:posOffset>69850</wp:posOffset>
                </wp:positionV>
                <wp:extent cx="552450" cy="45719"/>
                <wp:effectExtent l="0" t="57150" r="19050" b="50165"/>
                <wp:wrapNone/>
                <wp:docPr id="1711015219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A882C" id="Straight Arrow Connector 2" o:spid="_x0000_s1026" type="#_x0000_t32" style="position:absolute;margin-left:246.75pt;margin-top:5.5pt;width:43.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A9zgEAAHwDAAAOAAAAZHJzL2Uyb0RvYy54bWysU02P0zAQvSPxHyzfadKS7i5R0z20LBcE&#10;Ky3sferYiSV/aWya9t8zdrplgRsiB8v2eN7Me/OyuT9Zw44So/au48tFzZl0wvfaDR3//u3h3R1n&#10;MYHrwXgnO36Wkd9v377ZTKGVKz9600tkBOJiO4WOjymFtqqiGKWFuPBBOgoqjxYSHXGoeoSJ0K2p&#10;VnV9U00e+4BeyBjpdj8H+bbgKyVF+qpUlImZjlNvqaxY1kNeq+0G2gEhjFpc2oB/6MKCdlT0CrWH&#10;BOwH6r+grBboo1dpIbytvFJayMKB2CzrP9g8jRBk4ULixHCVKf4/WPHluHOPSDJMIbYxPGJmcVJo&#10;mTI6PNNMCy/qlJ2KbOerbPKUmKDL9XrVrElcQaFmfbv8kFWtZpSMFjCmT9JbljcdjwlBD2Paeedo&#10;Ph7nCnD8HNOc+JKQk51/0MaUMRnHpo7fvC+1gMyiDCQqa0NPqG7gDMxALhQJS8/RG93n7IwTcTjs&#10;DLIjkBOa5na1ay5t/vYsl95DHOd3JTR7xOpERjXadvyuzt98nUCbj65n6RzI3Qk1uMHIC7JxubIs&#10;NryQ+6Vy3h18fy7iV/lEIy66XeyYPfT6TPvXP832JwAAAP//AwBQSwMEFAAGAAgAAAAhAKgQVund&#10;AAAACQEAAA8AAABkcnMvZG93bnJldi54bWxMj8FOwzAQRO9I/IO1SNyo3dBWIcSpUKVKcIMS7k68&#10;TaLG6yh224SvZznBcWeeZmfy7eR6ccExdJ40LBcKBFLtbUeNhvJz/5CCCNGQNb0n1DBjgG1xe5Ob&#10;zPorfeDlEBvBIRQyo6GNccikDHWLzoSFH5DYO/rRmcjn2Eg7miuHu14mSm2kMx3xh9YMuGuxPh3O&#10;TsPb66lZbYbd8et93pdp8l1WclZa399NL88gIk7xD4bf+lwdCu5U+TPZIHoNq6fHNaNsLHkTA+tU&#10;sVCxkCYgi1z+X1D8AAAA//8DAFBLAQItABQABgAIAAAAIQC2gziS/gAAAOEBAAATAAAAAAAAAAAA&#10;AAAAAAAAAABbQ29udGVudF9UeXBlc10ueG1sUEsBAi0AFAAGAAgAAAAhADj9If/WAAAAlAEAAAsA&#10;AAAAAAAAAAAAAAAALwEAAF9yZWxzLy5yZWxzUEsBAi0AFAAGAAgAAAAhAERKID3OAQAAfAMAAA4A&#10;AAAAAAAAAAAAAAAALgIAAGRycy9lMm9Eb2MueG1sUEsBAi0AFAAGAAgAAAAhAKgQVundAAAACQEA&#10;AA8AAAAAAAAAAAAAAAAAKAQAAGRycy9kb3ducmV2LnhtbFBLBQYAAAAABAAEAPMAAAAyBQAAAAA=&#10;" strokecolor="#4472c4" strokeweight=".5pt">
                <v:stroke endarrow="block" joinstyle="miter"/>
              </v:shape>
            </w:pict>
          </mc:Fallback>
        </mc:AlternateContent>
      </w:r>
      <w:r w:rsidR="00791788" w:rsidRPr="00D11825">
        <w:rPr>
          <w:rFonts w:ascii="Times New Roman" w:hAnsi="Times New Roman" w:cs="Times New Roman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61386" wp14:editId="34058E9F">
                <wp:simplePos x="0" y="0"/>
                <wp:positionH relativeFrom="column">
                  <wp:posOffset>590550</wp:posOffset>
                </wp:positionH>
                <wp:positionV relativeFrom="paragraph">
                  <wp:posOffset>69850</wp:posOffset>
                </wp:positionV>
                <wp:extent cx="752475" cy="45719"/>
                <wp:effectExtent l="0" t="57150" r="28575" b="50165"/>
                <wp:wrapNone/>
                <wp:docPr id="2075029739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E82FE" id="Straight Arrow Connector 2" o:spid="_x0000_s1026" type="#_x0000_t32" style="position:absolute;margin-left:46.5pt;margin-top:5.5pt;width:59.2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fLwwEAANgDAAAOAAAAZHJzL2Uyb0RvYy54bWysU02P0zAQvSPxHyzfadJqSyFquocucEGw&#10;YoG71xknlvwle2jSf8/YabMIEBKIy8ix571582ayv52sYSeISXvX8vWq5gyc9J12fcu/fH774hVn&#10;CYXrhPEOWn6GxG8Pz5/tx9DAxg/edBAZkbjUjKHlA2JoqirJAaxIKx/A0aPy0Qqkz9hXXRQjsVtT&#10;ber6ZTX62IXoJaREt3fzIz8UfqVA4kelEiAzLSdtWGIs8THH6rAXTR9FGLS8yBD/oMIK7ajoQnUn&#10;ULBvUf9CZbWMPnmFK+lt5ZXSEkoP1M26/qmbh0EEKL2QOSksNqX/Rys/nI7uPpINY0hNCvcxdzGp&#10;aJkyOnylmZa+SCmbim3nxTaYkEm63G03N7stZ5Kebra79evsajWzZLYQE74Db1k+tDxhFLof8Oid&#10;o/n4OFcQp/cJZ+AVkMHG5YhCmzeuY3gOtEQYtXC9gUudnFI9yS8nPBuY4Z9AMd2RzLlM2Sw4mshO&#10;gnZCSAkO1wsTZWeY0sYswLo48EfgJT9DoWzd34AXRKnsHS5gq52Pv6uO01WymvOvDsx9ZwsefXcu&#10;gy3W0PqUmVxWPe/nj98F/vRDHr4DAAD//wMAUEsDBBQABgAIAAAAIQC7qJfM3wAAAAgBAAAPAAAA&#10;ZHJzL2Rvd25yZXYueG1sTI9PT4NAEMXvJv0Om2nizS5gNIAsjX/KwR5MrMZ4XNgpUNlZwm5b/PaO&#10;Jz1N5r3Jm98r1rMdxAkn3ztSEK8iEEiNMz21Ct7fqqsUhA+ajB4coYJv9LAuFxeFzo070yuedqEV&#10;HEI+1wq6EMZcSt90aLVfuRGJvb2brA68Tq00kz5zuB1kEkW30uqe+EOnR3zssPnaHS2nPFcP2ebw&#10;8plun7b2o65su8msUpfL+f4ORMA5/B3DLz6jQ8lMtTuS8WJQkF1zlcB6zJP9JI5vQNQspAnIspD/&#10;C5Q/AAAA//8DAFBLAQItABQABgAIAAAAIQC2gziS/gAAAOEBAAATAAAAAAAAAAAAAAAAAAAAAABb&#10;Q29udGVudF9UeXBlc10ueG1sUEsBAi0AFAAGAAgAAAAhADj9If/WAAAAlAEAAAsAAAAAAAAAAAAA&#10;AAAALwEAAF9yZWxzLy5yZWxzUEsBAi0AFAAGAAgAAAAhAOd3B8vDAQAA2AMAAA4AAAAAAAAAAAAA&#10;AAAALgIAAGRycy9lMm9Eb2MueG1sUEsBAi0AFAAGAAgAAAAhALuol8zfAAAACAEAAA8AAAAAAAAA&#10;AAAAAAAAHQQAAGRycy9kb3ducmV2LnhtbFBLBQYAAAAABAAEAPMAAAApBQAAAAA=&#10;" strokecolor="#4472c4 [3204]" strokeweight=".5pt">
                <v:stroke endarrow="block" joinstyle="miter"/>
              </v:shape>
            </w:pict>
          </mc:Fallback>
        </mc:AlternateContent>
      </w:r>
      <w:r w:rsidR="00791788" w:rsidRPr="00D11825">
        <w:rPr>
          <w:rFonts w:ascii="Times New Roman" w:hAnsi="Times New Roman" w:cs="Times New Roman"/>
          <w:bCs/>
          <w:noProof/>
        </w:rPr>
        <w:t xml:space="preserve">  </w:t>
      </w:r>
      <w:r w:rsidR="00791788" w:rsidRPr="00D11825">
        <w:rPr>
          <w:rFonts w:ascii="Times New Roman" w:hAnsi="Times New Roman" w:cs="Times New Roman"/>
          <w:bCs/>
        </w:rPr>
        <w:t xml:space="preserve">Nappier            </w:t>
      </w:r>
      <w:r w:rsidR="009A5062" w:rsidRPr="00D11825">
        <w:rPr>
          <w:rFonts w:ascii="Times New Roman" w:hAnsi="Times New Roman" w:cs="Times New Roman"/>
          <w:bCs/>
        </w:rPr>
        <w:t xml:space="preserve">             </w:t>
      </w:r>
      <w:r w:rsidR="00791788" w:rsidRPr="00D11825">
        <w:rPr>
          <w:rFonts w:ascii="Times New Roman" w:hAnsi="Times New Roman" w:cs="Times New Roman"/>
          <w:bCs/>
        </w:rPr>
        <w:t xml:space="preserve">grass     </w:t>
      </w:r>
      <w:r w:rsidR="009A5062" w:rsidRPr="00D11825">
        <w:rPr>
          <w:rFonts w:ascii="Times New Roman" w:hAnsi="Times New Roman" w:cs="Times New Roman"/>
          <w:bCs/>
        </w:rPr>
        <w:t xml:space="preserve">          </w:t>
      </w:r>
      <w:r w:rsidR="00791788" w:rsidRPr="00D11825">
        <w:rPr>
          <w:rFonts w:ascii="Times New Roman" w:hAnsi="Times New Roman" w:cs="Times New Roman"/>
          <w:bCs/>
        </w:rPr>
        <w:t xml:space="preserve">  Mouse </w:t>
      </w:r>
      <w:r w:rsidR="00E37A60" w:rsidRPr="00D11825">
        <w:rPr>
          <w:rFonts w:ascii="Times New Roman" w:hAnsi="Times New Roman" w:cs="Times New Roman"/>
          <w:bCs/>
        </w:rPr>
        <w:t xml:space="preserve">      </w:t>
      </w:r>
      <w:r w:rsidR="009A5062" w:rsidRPr="00D11825">
        <w:rPr>
          <w:rFonts w:ascii="Times New Roman" w:hAnsi="Times New Roman" w:cs="Times New Roman"/>
          <w:bCs/>
        </w:rPr>
        <w:t xml:space="preserve">              </w:t>
      </w:r>
      <w:r w:rsidR="00791788" w:rsidRPr="00D11825">
        <w:rPr>
          <w:rFonts w:ascii="Times New Roman" w:hAnsi="Times New Roman" w:cs="Times New Roman"/>
          <w:bCs/>
        </w:rPr>
        <w:t>Snake</w:t>
      </w:r>
      <w:r w:rsidR="00E37A60" w:rsidRPr="00D11825">
        <w:rPr>
          <w:rFonts w:ascii="Times New Roman" w:hAnsi="Times New Roman" w:cs="Times New Roman"/>
          <w:bCs/>
        </w:rPr>
        <w:t xml:space="preserve">           </w:t>
      </w:r>
      <w:r w:rsidR="009A5062" w:rsidRPr="00D11825">
        <w:rPr>
          <w:rFonts w:ascii="Times New Roman" w:hAnsi="Times New Roman" w:cs="Times New Roman"/>
          <w:bCs/>
        </w:rPr>
        <w:t xml:space="preserve">             </w:t>
      </w:r>
      <w:r w:rsidR="00E37A60" w:rsidRPr="00D11825">
        <w:rPr>
          <w:rFonts w:ascii="Times New Roman" w:hAnsi="Times New Roman" w:cs="Times New Roman"/>
          <w:bCs/>
        </w:rPr>
        <w:t xml:space="preserve"> </w:t>
      </w:r>
      <w:r w:rsidR="00791788" w:rsidRPr="00D11825">
        <w:rPr>
          <w:rFonts w:ascii="Times New Roman" w:hAnsi="Times New Roman" w:cs="Times New Roman"/>
          <w:bCs/>
        </w:rPr>
        <w:t xml:space="preserve"> Hawk </w:t>
      </w:r>
    </w:p>
    <w:p w14:paraId="4D5444D2" w14:textId="3481A540" w:rsidR="00791788" w:rsidRPr="00D11825" w:rsidRDefault="00791788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D11825">
        <w:rPr>
          <w:rFonts w:ascii="Times New Roman" w:hAnsi="Times New Roman" w:cs="Times New Roman"/>
          <w:bCs/>
          <w:i/>
          <w:iCs/>
        </w:rPr>
        <w:t xml:space="preserve">(a) </w:t>
      </w:r>
      <w:r w:rsidRPr="00D11825">
        <w:rPr>
          <w:rFonts w:ascii="Times New Roman" w:hAnsi="Times New Roman" w:cs="Times New Roman"/>
          <w:bCs/>
        </w:rPr>
        <w:t xml:space="preserve">Identify the trophic level occupied by: </w:t>
      </w:r>
    </w:p>
    <w:p w14:paraId="34E117AA" w14:textId="77777777" w:rsidR="00791788" w:rsidRPr="00D11825" w:rsidRDefault="00791788" w:rsidP="005A5401">
      <w:pPr>
        <w:pStyle w:val="Default"/>
        <w:spacing w:after="59" w:line="360" w:lineRule="auto"/>
        <w:rPr>
          <w:rFonts w:ascii="Times New Roman" w:hAnsi="Times New Roman" w:cs="Times New Roman"/>
          <w:bCs/>
        </w:rPr>
      </w:pPr>
      <w:r w:rsidRPr="00D11825">
        <w:rPr>
          <w:rFonts w:ascii="Times New Roman" w:hAnsi="Times New Roman" w:cs="Times New Roman"/>
          <w:bCs/>
          <w:i/>
          <w:iCs/>
        </w:rPr>
        <w:t xml:space="preserve">(i) </w:t>
      </w:r>
      <w:r w:rsidRPr="00D11825">
        <w:rPr>
          <w:rFonts w:ascii="Times New Roman" w:hAnsi="Times New Roman" w:cs="Times New Roman"/>
          <w:bCs/>
        </w:rPr>
        <w:t xml:space="preserve">Nappier grass (1mk) </w:t>
      </w:r>
    </w:p>
    <w:p w14:paraId="0BD09839" w14:textId="77777777" w:rsidR="00FA6699" w:rsidRPr="00D11825" w:rsidRDefault="00FA6699" w:rsidP="005A5401">
      <w:pPr>
        <w:pStyle w:val="Default"/>
        <w:spacing w:after="59" w:line="360" w:lineRule="auto"/>
        <w:rPr>
          <w:rFonts w:ascii="Times New Roman" w:hAnsi="Times New Roman" w:cs="Times New Roman"/>
          <w:bCs/>
        </w:rPr>
      </w:pPr>
    </w:p>
    <w:p w14:paraId="3A559366" w14:textId="77777777" w:rsidR="00791788" w:rsidRPr="00D11825" w:rsidRDefault="00791788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D11825">
        <w:rPr>
          <w:rFonts w:ascii="Times New Roman" w:hAnsi="Times New Roman" w:cs="Times New Roman"/>
          <w:bCs/>
          <w:i/>
          <w:iCs/>
        </w:rPr>
        <w:t xml:space="preserve">(ii) </w:t>
      </w:r>
      <w:r w:rsidRPr="00D11825">
        <w:rPr>
          <w:rFonts w:ascii="Times New Roman" w:hAnsi="Times New Roman" w:cs="Times New Roman"/>
          <w:bCs/>
        </w:rPr>
        <w:t xml:space="preserve">Hawk (1mk) </w:t>
      </w:r>
    </w:p>
    <w:p w14:paraId="596B0E0C" w14:textId="77777777" w:rsidR="00FA6699" w:rsidRPr="00D11825" w:rsidRDefault="00FA6699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14:paraId="00048434" w14:textId="35EE05F4" w:rsidR="00791788" w:rsidRPr="00D11825" w:rsidRDefault="00791788" w:rsidP="00FA6699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</w:rPr>
      </w:pPr>
      <w:r w:rsidRPr="00D11825">
        <w:rPr>
          <w:rFonts w:ascii="Times New Roman" w:hAnsi="Times New Roman" w:cs="Times New Roman"/>
          <w:bCs/>
        </w:rPr>
        <w:t xml:space="preserve">What would happen if snakes are removed from the food chain? (2mks) </w:t>
      </w:r>
    </w:p>
    <w:p w14:paraId="4FEF99D9" w14:textId="77777777" w:rsidR="00FA6699" w:rsidRPr="00D11825" w:rsidRDefault="00FA6699" w:rsidP="00FA6699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</w:rPr>
      </w:pPr>
    </w:p>
    <w:p w14:paraId="0F702F7F" w14:textId="77777777" w:rsidR="00E37A60" w:rsidRPr="00D11825" w:rsidRDefault="00E37A60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14:paraId="5DDAE790" w14:textId="73FCFC55" w:rsidR="00E37A60" w:rsidRPr="00D11825" w:rsidRDefault="00FA6699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D11825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8480" behindDoc="0" locked="0" layoutInCell="1" allowOverlap="1" wp14:anchorId="2333730E" wp14:editId="4B694BC7">
            <wp:simplePos x="0" y="0"/>
            <wp:positionH relativeFrom="margin">
              <wp:align>left</wp:align>
            </wp:positionH>
            <wp:positionV relativeFrom="paragraph">
              <wp:posOffset>258445</wp:posOffset>
            </wp:positionV>
            <wp:extent cx="4467225" cy="2124075"/>
            <wp:effectExtent l="0" t="0" r="9525" b="9525"/>
            <wp:wrapSquare wrapText="bothSides"/>
            <wp:docPr id="3025595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37A60" w:rsidRPr="00D11825">
        <w:rPr>
          <w:rFonts w:ascii="Times New Roman" w:hAnsi="Times New Roman" w:cs="Times New Roman"/>
          <w:bCs/>
        </w:rPr>
        <w:t>(</w:t>
      </w:r>
      <w:r w:rsidR="009D2A2A" w:rsidRPr="00D11825">
        <w:rPr>
          <w:rFonts w:ascii="Times New Roman" w:hAnsi="Times New Roman" w:cs="Times New Roman"/>
          <w:bCs/>
        </w:rPr>
        <w:t>7</w:t>
      </w:r>
      <w:r w:rsidR="00E37A60" w:rsidRPr="00D11825">
        <w:rPr>
          <w:rFonts w:ascii="Times New Roman" w:hAnsi="Times New Roman" w:cs="Times New Roman"/>
          <w:bCs/>
        </w:rPr>
        <w:t xml:space="preserve">) i) The diagram below represents a simplified Nitrogen cycle </w:t>
      </w:r>
    </w:p>
    <w:p w14:paraId="69639032" w14:textId="54F91DE7" w:rsidR="00E37A60" w:rsidRPr="00D11825" w:rsidRDefault="005A5401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D11825">
        <w:rPr>
          <w:rFonts w:ascii="Times New Roman" w:hAnsi="Times New Roman" w:cs="Times New Roman"/>
          <w:bCs/>
        </w:rPr>
        <w:br w:type="textWrapping" w:clear="all"/>
      </w:r>
    </w:p>
    <w:p w14:paraId="31F263A5" w14:textId="347A3B5E" w:rsidR="00E37A60" w:rsidRPr="00D11825" w:rsidRDefault="00D11825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  <w:bookmarkStart w:id="0" w:name="_Hlk157257177"/>
      <w:r w:rsidRPr="00D11825">
        <w:rPr>
          <w:rFonts w:ascii="Times New Roman" w:hAnsi="Times New Roman" w:cs="Times New Roman"/>
          <w:bCs/>
        </w:rPr>
        <w:t>i) Name</w:t>
      </w:r>
      <w:r w:rsidR="00E37A60" w:rsidRPr="00D11825">
        <w:rPr>
          <w:rFonts w:ascii="Times New Roman" w:hAnsi="Times New Roman" w:cs="Times New Roman"/>
          <w:bCs/>
        </w:rPr>
        <w:t xml:space="preserve"> the following process A, B</w:t>
      </w:r>
      <w:r w:rsidR="00F93730" w:rsidRPr="00D11825">
        <w:rPr>
          <w:rFonts w:ascii="Times New Roman" w:hAnsi="Times New Roman" w:cs="Times New Roman"/>
          <w:bCs/>
        </w:rPr>
        <w:t>, C</w:t>
      </w:r>
      <w:r w:rsidR="00E37A60" w:rsidRPr="00D11825">
        <w:rPr>
          <w:rFonts w:ascii="Times New Roman" w:hAnsi="Times New Roman" w:cs="Times New Roman"/>
          <w:bCs/>
        </w:rPr>
        <w:t xml:space="preserve"> and E. (</w:t>
      </w:r>
      <w:r w:rsidR="00F93730" w:rsidRPr="00D11825">
        <w:rPr>
          <w:rFonts w:ascii="Times New Roman" w:hAnsi="Times New Roman" w:cs="Times New Roman"/>
          <w:bCs/>
        </w:rPr>
        <w:t>4</w:t>
      </w:r>
      <w:r w:rsidR="00E37A60" w:rsidRPr="00D11825">
        <w:rPr>
          <w:rFonts w:ascii="Times New Roman" w:hAnsi="Times New Roman" w:cs="Times New Roman"/>
          <w:bCs/>
        </w:rPr>
        <w:t xml:space="preserve">mks) </w:t>
      </w:r>
    </w:p>
    <w:p w14:paraId="1EFFC83F" w14:textId="77777777" w:rsidR="00FA6699" w:rsidRPr="00D11825" w:rsidRDefault="00FA6699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14:paraId="216FB828" w14:textId="77777777" w:rsidR="00FA6699" w:rsidRPr="00D11825" w:rsidRDefault="00FA6699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14:paraId="3E2EB9BB" w14:textId="77777777" w:rsidR="00FA6699" w:rsidRPr="00D11825" w:rsidRDefault="00FA6699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14:paraId="3AE56CBC" w14:textId="65B26EAA" w:rsidR="00E37A60" w:rsidRPr="00D11825" w:rsidRDefault="00E37A60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D11825">
        <w:rPr>
          <w:rFonts w:ascii="Times New Roman" w:hAnsi="Times New Roman" w:cs="Times New Roman"/>
          <w:bCs/>
        </w:rPr>
        <w:t xml:space="preserve">ii) Name the </w:t>
      </w:r>
      <w:r w:rsidR="00F93730" w:rsidRPr="00D11825">
        <w:rPr>
          <w:rFonts w:ascii="Times New Roman" w:hAnsi="Times New Roman" w:cs="Times New Roman"/>
          <w:bCs/>
        </w:rPr>
        <w:t>organisms</w:t>
      </w:r>
      <w:r w:rsidRPr="00D11825">
        <w:rPr>
          <w:rFonts w:ascii="Times New Roman" w:hAnsi="Times New Roman" w:cs="Times New Roman"/>
          <w:bCs/>
        </w:rPr>
        <w:t xml:space="preserve"> presented in I above (</w:t>
      </w:r>
      <w:r w:rsidR="00F93730" w:rsidRPr="00D11825">
        <w:rPr>
          <w:rFonts w:ascii="Times New Roman" w:hAnsi="Times New Roman" w:cs="Times New Roman"/>
          <w:bCs/>
        </w:rPr>
        <w:t>2</w:t>
      </w:r>
      <w:r w:rsidRPr="00D11825">
        <w:rPr>
          <w:rFonts w:ascii="Times New Roman" w:hAnsi="Times New Roman" w:cs="Times New Roman"/>
          <w:bCs/>
        </w:rPr>
        <w:t xml:space="preserve">mk) </w:t>
      </w:r>
    </w:p>
    <w:p w14:paraId="61A12A44" w14:textId="77777777" w:rsidR="00FA6699" w:rsidRPr="00D11825" w:rsidRDefault="00FA6699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14:paraId="4D8AB8EE" w14:textId="5E810D6E" w:rsidR="00F93730" w:rsidRPr="00D11825" w:rsidRDefault="00F93730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14:paraId="3F6A3BC0" w14:textId="0E894031" w:rsidR="00E37A60" w:rsidRPr="00D11825" w:rsidRDefault="00E37A60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D11825">
        <w:rPr>
          <w:rFonts w:ascii="Times New Roman" w:hAnsi="Times New Roman" w:cs="Times New Roman"/>
          <w:bCs/>
        </w:rPr>
        <w:t>(iii) Differentiate between food web and food chain. (2mks)</w:t>
      </w:r>
    </w:p>
    <w:p w14:paraId="589955E1" w14:textId="77777777" w:rsidR="00FA6699" w:rsidRPr="00D11825" w:rsidRDefault="00FA6699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14:paraId="634ADA0C" w14:textId="5F8133DE" w:rsidR="0016242A" w:rsidRPr="00D11825" w:rsidRDefault="0016242A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D11825">
        <w:rPr>
          <w:rFonts w:ascii="Times New Roman" w:hAnsi="Times New Roman" w:cs="Times New Roman"/>
          <w:bCs/>
        </w:rPr>
        <w:t>iv</w:t>
      </w:r>
      <w:r w:rsidR="00D11825" w:rsidRPr="00D11825">
        <w:rPr>
          <w:rFonts w:ascii="Times New Roman" w:hAnsi="Times New Roman" w:cs="Times New Roman"/>
          <w:bCs/>
        </w:rPr>
        <w:t>) Name</w:t>
      </w:r>
      <w:r w:rsidRPr="00D11825">
        <w:rPr>
          <w:rFonts w:ascii="Times New Roman" w:hAnsi="Times New Roman" w:cs="Times New Roman"/>
          <w:bCs/>
        </w:rPr>
        <w:t xml:space="preserve"> the group of plants which promote process A take place (1mk)</w:t>
      </w:r>
    </w:p>
    <w:p w14:paraId="2DF58A0B" w14:textId="4A91D838" w:rsidR="0016242A" w:rsidRPr="00D11825" w:rsidRDefault="0016242A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bookmarkEnd w:id="0"/>
    <w:p w14:paraId="3D6692D8" w14:textId="1710B963" w:rsidR="0016242A" w:rsidRPr="00D11825" w:rsidRDefault="00D11825" w:rsidP="005A5401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D11825">
        <w:rPr>
          <w:rFonts w:ascii="Times New Roman" w:hAnsi="Times New Roman" w:cs="Times New Roman"/>
          <w:bCs/>
        </w:rPr>
        <w:t>v) State</w:t>
      </w:r>
      <w:r w:rsidR="0016242A" w:rsidRPr="00D11825">
        <w:rPr>
          <w:rFonts w:ascii="Times New Roman" w:hAnsi="Times New Roman" w:cs="Times New Roman"/>
          <w:bCs/>
        </w:rPr>
        <w:t xml:space="preserve"> the part of the plant where process A take place (1m</w:t>
      </w:r>
      <w:r w:rsidR="009D2A2A" w:rsidRPr="00D11825">
        <w:rPr>
          <w:rFonts w:ascii="Times New Roman" w:hAnsi="Times New Roman" w:cs="Times New Roman"/>
          <w:bCs/>
        </w:rPr>
        <w:t>k</w:t>
      </w:r>
    </w:p>
    <w:sectPr w:rsidR="0016242A" w:rsidRPr="00D11825" w:rsidSect="00DC760C"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5C7B" w14:textId="77777777" w:rsidR="00DC760C" w:rsidRDefault="00DC760C" w:rsidP="00FA6699">
      <w:pPr>
        <w:spacing w:after="0" w:line="240" w:lineRule="auto"/>
      </w:pPr>
      <w:r>
        <w:separator/>
      </w:r>
    </w:p>
  </w:endnote>
  <w:endnote w:type="continuationSeparator" w:id="0">
    <w:p w14:paraId="1D3305D8" w14:textId="77777777" w:rsidR="00DC760C" w:rsidRDefault="00DC760C" w:rsidP="00FA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999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7CDB9A" w14:textId="59760C4E" w:rsidR="00FA6699" w:rsidRDefault="00FA669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825" w:rsidRPr="00D1182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B4C3AC2" w14:textId="77777777" w:rsidR="00FA6699" w:rsidRDefault="00FA6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A32D" w14:textId="77777777" w:rsidR="00DC760C" w:rsidRDefault="00DC760C" w:rsidP="00FA6699">
      <w:pPr>
        <w:spacing w:after="0" w:line="240" w:lineRule="auto"/>
      </w:pPr>
      <w:r>
        <w:separator/>
      </w:r>
    </w:p>
  </w:footnote>
  <w:footnote w:type="continuationSeparator" w:id="0">
    <w:p w14:paraId="60457A64" w14:textId="77777777" w:rsidR="00DC760C" w:rsidRDefault="00DC760C" w:rsidP="00FA6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AAA"/>
    <w:multiLevelType w:val="hybridMultilevel"/>
    <w:tmpl w:val="D8EE9C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E4E6F"/>
    <w:multiLevelType w:val="hybridMultilevel"/>
    <w:tmpl w:val="81CA87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21A81"/>
    <w:multiLevelType w:val="hybridMultilevel"/>
    <w:tmpl w:val="7D06B34A"/>
    <w:lvl w:ilvl="0" w:tplc="B0C4EE0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56EDF"/>
    <w:multiLevelType w:val="hybridMultilevel"/>
    <w:tmpl w:val="784EDE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F7A0D"/>
    <w:multiLevelType w:val="hybridMultilevel"/>
    <w:tmpl w:val="DC5EB64C"/>
    <w:lvl w:ilvl="0" w:tplc="EF82D7A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152982">
    <w:abstractNumId w:val="1"/>
  </w:num>
  <w:num w:numId="2" w16cid:durableId="363558465">
    <w:abstractNumId w:val="0"/>
  </w:num>
  <w:num w:numId="3" w16cid:durableId="276721408">
    <w:abstractNumId w:val="3"/>
  </w:num>
  <w:num w:numId="4" w16cid:durableId="248664049">
    <w:abstractNumId w:val="2"/>
  </w:num>
  <w:num w:numId="5" w16cid:durableId="540094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88"/>
    <w:rsid w:val="0016242A"/>
    <w:rsid w:val="004647CC"/>
    <w:rsid w:val="00472366"/>
    <w:rsid w:val="00556707"/>
    <w:rsid w:val="005A5401"/>
    <w:rsid w:val="00603753"/>
    <w:rsid w:val="006E3600"/>
    <w:rsid w:val="00791788"/>
    <w:rsid w:val="00855932"/>
    <w:rsid w:val="008B7438"/>
    <w:rsid w:val="008C238F"/>
    <w:rsid w:val="00927F85"/>
    <w:rsid w:val="009A5062"/>
    <w:rsid w:val="009B1D08"/>
    <w:rsid w:val="009D2A2A"/>
    <w:rsid w:val="00A3567D"/>
    <w:rsid w:val="00CC7CA5"/>
    <w:rsid w:val="00D11825"/>
    <w:rsid w:val="00DB72AB"/>
    <w:rsid w:val="00DC760C"/>
    <w:rsid w:val="00E37A60"/>
    <w:rsid w:val="00F93730"/>
    <w:rsid w:val="00F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28A9F"/>
  <w15:chartTrackingRefBased/>
  <w15:docId w15:val="{63D0B2AE-A9CF-4728-B4C1-EC8CE164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178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54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99"/>
  </w:style>
  <w:style w:type="paragraph" w:styleId="Footer">
    <w:name w:val="footer"/>
    <w:basedOn w:val="Normal"/>
    <w:link w:val="FooterChar"/>
    <w:uiPriority w:val="99"/>
    <w:unhideWhenUsed/>
    <w:rsid w:val="00FA6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AB8B5-B40F-4056-A5F9-5D588AD6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2024-01-27T10:19:00Z</dcterms:created>
  <dcterms:modified xsi:type="dcterms:W3CDTF">2024-02-10T19:18:00Z</dcterms:modified>
</cp:coreProperties>
</file>